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078EE" w14:textId="40A079F9" w:rsidR="003B5EE8" w:rsidRDefault="003B5EE8" w:rsidP="003B5EE8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2F08D0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693D8882" w14:textId="022328B1" w:rsidR="00DA1CE3" w:rsidRPr="00DA1CE3" w:rsidRDefault="0053376E" w:rsidP="009535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08D0">
        <w:rPr>
          <w:rFonts w:hint="eastAsia"/>
          <w:sz w:val="24"/>
        </w:rPr>
        <w:t xml:space="preserve">　　</w:t>
      </w:r>
      <w:r w:rsidR="00DA1CE3" w:rsidRPr="00DA1CE3">
        <w:rPr>
          <w:rFonts w:hint="eastAsia"/>
          <w:sz w:val="24"/>
        </w:rPr>
        <w:t>年　　月　　日</w:t>
      </w:r>
    </w:p>
    <w:p w14:paraId="78AACE39" w14:textId="77777777" w:rsidR="00DA1CE3" w:rsidRPr="00DA1CE3" w:rsidRDefault="00DA1CE3" w:rsidP="0053376E">
      <w:pPr>
        <w:jc w:val="center"/>
        <w:rPr>
          <w:sz w:val="24"/>
        </w:rPr>
      </w:pPr>
    </w:p>
    <w:p w14:paraId="4BB6493B" w14:textId="43985EF7" w:rsidR="00DA1CE3" w:rsidRPr="00DA1CE3" w:rsidRDefault="0053376E" w:rsidP="0053376E">
      <w:pPr>
        <w:ind w:leftChars="1500" w:left="3150"/>
        <w:jc w:val="left"/>
        <w:rPr>
          <w:sz w:val="24"/>
        </w:rPr>
      </w:pPr>
      <w:r w:rsidRPr="00DA1CE3">
        <w:rPr>
          <w:rFonts w:hint="eastAsia"/>
          <w:b/>
          <w:sz w:val="24"/>
        </w:rPr>
        <w:t>質問者</w:t>
      </w:r>
    </w:p>
    <w:tbl>
      <w:tblPr>
        <w:tblStyle w:val="a3"/>
        <w:tblpPr w:leftFromText="142" w:rightFromText="142" w:vertAnchor="text" w:horzAnchor="page" w:tblpX="4911" w:tblpY="23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53376E" w14:paraId="486206CF" w14:textId="77777777" w:rsidTr="0053376E">
        <w:trPr>
          <w:trHeight w:val="39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495" w14:textId="77777777" w:rsidR="0053376E" w:rsidRDefault="0053376E" w:rsidP="0053376E">
            <w:pPr>
              <w:jc w:val="center"/>
              <w:rPr>
                <w:sz w:val="24"/>
              </w:rPr>
            </w:pPr>
            <w:r w:rsidRPr="0053376E">
              <w:rPr>
                <w:rFonts w:hint="eastAsia"/>
                <w:spacing w:val="60"/>
                <w:kern w:val="0"/>
                <w:sz w:val="24"/>
                <w:fitText w:val="960" w:id="-2076526078"/>
              </w:rPr>
              <w:t>団体</w:t>
            </w:r>
            <w:r w:rsidRPr="0053376E">
              <w:rPr>
                <w:rFonts w:hint="eastAsia"/>
                <w:kern w:val="0"/>
                <w:sz w:val="24"/>
                <w:fitText w:val="960" w:id="-2076526078"/>
              </w:rPr>
              <w:t>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982F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669C308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14D4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FCD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24272DF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A1A1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C04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72A042FE" w14:textId="77777777" w:rsidTr="0053376E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2D07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1B0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</w:tbl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54470504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</w:t>
      </w:r>
    </w:p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2547A64C" w:rsidR="00DA1CE3" w:rsidRDefault="002F08D0" w:rsidP="0053376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ラジオ体操</w:t>
      </w:r>
      <w:r w:rsidR="00AF7B6A">
        <w:rPr>
          <w:rFonts w:hint="eastAsia"/>
          <w:sz w:val="24"/>
        </w:rPr>
        <w:t>の</w:t>
      </w:r>
      <w:r>
        <w:rPr>
          <w:rFonts w:hint="eastAsia"/>
          <w:sz w:val="24"/>
        </w:rPr>
        <w:t>普及啓発</w:t>
      </w:r>
      <w:r w:rsidR="0013259B">
        <w:rPr>
          <w:rFonts w:hint="eastAsia"/>
          <w:sz w:val="24"/>
        </w:rPr>
        <w:t>事業</w:t>
      </w:r>
      <w:r w:rsidR="00DA1CE3" w:rsidRPr="00DA1CE3">
        <w:rPr>
          <w:rFonts w:hint="eastAsia"/>
          <w:sz w:val="24"/>
        </w:rPr>
        <w:t>委託業者選定</w:t>
      </w:r>
      <w:r w:rsidR="00DA1CE3">
        <w:rPr>
          <w:rFonts w:hint="eastAsia"/>
          <w:sz w:val="24"/>
        </w:rPr>
        <w:t>企画提案</w:t>
      </w:r>
      <w:r w:rsidR="002E5264">
        <w:rPr>
          <w:rFonts w:hint="eastAsia"/>
          <w:sz w:val="24"/>
        </w:rPr>
        <w:t>プロポーザル</w:t>
      </w:r>
      <w:r w:rsidR="00DA1CE3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以下</w:t>
      </w:r>
      <w:r w:rsidR="00DA1CE3">
        <w:rPr>
          <w:rFonts w:hint="eastAsia"/>
          <w:sz w:val="24"/>
        </w:rPr>
        <w:t>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A1CE3" w14:paraId="6D72F8D2" w14:textId="77777777" w:rsidTr="0053376E">
        <w:trPr>
          <w:trHeight w:val="485"/>
        </w:trPr>
        <w:tc>
          <w:tcPr>
            <w:tcW w:w="9357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F6263F">
        <w:trPr>
          <w:trHeight w:val="7288"/>
        </w:trPr>
        <w:tc>
          <w:tcPr>
            <w:tcW w:w="9357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 w:rsidSect="00F6263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3B73" w14:textId="77777777" w:rsidR="005F2207" w:rsidRDefault="005F2207" w:rsidP="003B5EE8">
      <w:r>
        <w:separator/>
      </w:r>
    </w:p>
  </w:endnote>
  <w:endnote w:type="continuationSeparator" w:id="0">
    <w:p w14:paraId="524867B0" w14:textId="77777777" w:rsidR="005F2207" w:rsidRDefault="005F2207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5C815" w14:textId="77777777" w:rsidR="005F2207" w:rsidRDefault="005F2207" w:rsidP="003B5EE8">
      <w:r>
        <w:separator/>
      </w:r>
    </w:p>
  </w:footnote>
  <w:footnote w:type="continuationSeparator" w:id="0">
    <w:p w14:paraId="1E004EB7" w14:textId="77777777" w:rsidR="005F2207" w:rsidRDefault="005F2207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3"/>
    <w:rsid w:val="00057051"/>
    <w:rsid w:val="000C075C"/>
    <w:rsid w:val="0013259B"/>
    <w:rsid w:val="0029122F"/>
    <w:rsid w:val="002E5264"/>
    <w:rsid w:val="002F08D0"/>
    <w:rsid w:val="003B5EE8"/>
    <w:rsid w:val="0053376E"/>
    <w:rsid w:val="005F2207"/>
    <w:rsid w:val="0086379C"/>
    <w:rsid w:val="0095358A"/>
    <w:rsid w:val="00A719D0"/>
    <w:rsid w:val="00AF7B6A"/>
    <w:rsid w:val="00B01F49"/>
    <w:rsid w:val="00D846BA"/>
    <w:rsid w:val="00DA1CE3"/>
    <w:rsid w:val="00E5440F"/>
    <w:rsid w:val="00F50907"/>
    <w:rsid w:val="00F6263F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FE83-8F48-4037-BB48-4D98A1D1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oyama</cp:lastModifiedBy>
  <cp:revision>2</cp:revision>
  <cp:lastPrinted>2023-04-07T04:55:00Z</cp:lastPrinted>
  <dcterms:created xsi:type="dcterms:W3CDTF">2023-04-12T01:49:00Z</dcterms:created>
  <dcterms:modified xsi:type="dcterms:W3CDTF">2023-04-12T01:49:00Z</dcterms:modified>
</cp:coreProperties>
</file>